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79"/>
        <w:jc w:val="center"/>
        <w:rPr>
          <w:rFonts w:ascii="黑体" w:hAnsi="黑体" w:eastAsia="黑体"/>
          <w:b/>
          <w:sz w:val="32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32"/>
        </w:rPr>
        <w:t>免除知情同意申请</w:t>
      </w:r>
    </w:p>
    <w:p>
      <w:pPr>
        <w:ind w:right="-512" w:rightChars="-244" w:firstLine="1827" w:firstLineChars="650"/>
        <w:jc w:val="left"/>
        <w:rPr>
          <w:b/>
          <w:sz w:val="28"/>
          <w:szCs w:val="40"/>
        </w:rPr>
      </w:pPr>
    </w:p>
    <w:tbl>
      <w:tblPr>
        <w:tblStyle w:val="6"/>
        <w:tblW w:w="8043" w:type="dxa"/>
        <w:tblInd w:w="4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5"/>
        <w:gridCol w:w="714"/>
        <w:gridCol w:w="4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43" w:type="dxa"/>
            <w:gridSpan w:val="3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项目名称：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43" w:type="dxa"/>
            <w:gridSpan w:val="3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申办方</w:t>
            </w:r>
            <w:r>
              <w:rPr>
                <w:rFonts w:hint="eastAsia"/>
                <w:b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43" w:type="dxa"/>
            <w:gridSpan w:val="3"/>
          </w:tcPr>
          <w:p>
            <w:pPr>
              <w:jc w:val="left"/>
              <w:rPr>
                <w:rFonts w:hint="default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方案号：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315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主要研究者：</w:t>
            </w:r>
          </w:p>
        </w:tc>
        <w:tc>
          <w:tcPr>
            <w:tcW w:w="4728" w:type="dxa"/>
            <w:gridSpan w:val="2"/>
          </w:tcPr>
          <w:p>
            <w:pPr>
              <w:jc w:val="lef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 xml:space="preserve"> 申请科室：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43" w:type="dxa"/>
            <w:gridSpan w:val="3"/>
          </w:tcPr>
          <w:p>
            <w:pPr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临床批件号：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</w:trPr>
        <w:tc>
          <w:tcPr>
            <w:tcW w:w="8043" w:type="dxa"/>
            <w:gridSpan w:val="3"/>
          </w:tcPr>
          <w:p>
            <w:pPr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申请免除知情同意原因说明：</w:t>
            </w: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  <w:p>
            <w:pPr>
              <w:jc w:val="left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29" w:type="dxa"/>
            <w:gridSpan w:val="2"/>
          </w:tcPr>
          <w:p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申请人签名：                          </w:t>
            </w:r>
          </w:p>
        </w:tc>
        <w:tc>
          <w:tcPr>
            <w:tcW w:w="4014" w:type="dxa"/>
          </w:tcPr>
          <w:p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日期：</w:t>
            </w:r>
          </w:p>
        </w:tc>
      </w:tr>
    </w:tbl>
    <w:p>
      <w:pPr>
        <w:tabs>
          <w:tab w:val="left" w:pos="1425"/>
        </w:tabs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V</w:t>
    </w:r>
    <w:r>
      <w:rPr>
        <w:rFonts w:hint="eastAsia" w:ascii="Times New Roman" w:hAnsi="Times New Roman" w:cs="Times New Roman"/>
        <w:lang w:val="en-US" w:eastAsia="zh-CN"/>
      </w:rPr>
      <w:t>2.0</w:t>
    </w:r>
    <w:r>
      <w:rPr>
        <w:rFonts w:ascii="Times New Roman" w:hAnsi="Times New Roman" w:cs="Times New Roman"/>
      </w:rPr>
      <w:t>/</w:t>
    </w:r>
    <w:r>
      <w:rPr>
        <w:rFonts w:hint="eastAsia" w:ascii="Times New Roman" w:hAnsi="Times New Roman" w:cs="Times New Roman"/>
      </w:rPr>
      <w:t>20</w:t>
    </w:r>
    <w:r>
      <w:rPr>
        <w:rFonts w:hint="eastAsia" w:ascii="Times New Roman" w:hAnsi="Times New Roman" w:cs="Times New Roman"/>
        <w:lang w:val="en-US" w:eastAsia="zh-CN"/>
      </w:rPr>
      <w:t>22-03-25</w:t>
    </w:r>
    <w:r>
      <w:rPr>
        <w:rFonts w:ascii="Times New Roman" w:hAnsi="Times New Roman" w:cs="Times New Roman"/>
      </w:rPr>
      <w:t xml:space="preserve">                        </w:t>
    </w:r>
    <w:r>
      <w:rPr>
        <w:rFonts w:hint="eastAsia" w:ascii="Times New Roman" w:hAnsi="Times New Roman" w:cs="Times New Roman"/>
      </w:rPr>
      <w:t xml:space="preserve"> </w:t>
    </w:r>
    <w:r>
      <w:rPr>
        <w:rFonts w:ascii="Times New Roman" w:hAnsi="Times New Roman" w:cs="Times New Roman"/>
      </w:rPr>
      <w:t xml:space="preserve">                                   </w:t>
    </w:r>
    <w:r>
      <w:rPr>
        <w:rFonts w:ascii="Times New Roman" w:hAnsi="宋体" w:cs="Times New Roman"/>
      </w:rPr>
      <w:t>第</w:t>
    </w:r>
    <w:r>
      <w:rPr>
        <w:rFonts w:ascii="Times New Roman" w:hAnsi="Times New Roman" w:cs="Times New Roman"/>
      </w:rPr>
      <w:t xml:space="preserve"> </w:t>
    </w: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 xml:space="preserve">PAGE   \* MERGEFORMAT</w:instrText>
    </w:r>
    <w:r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  <w:lang w:val="zh-CN"/>
      </w:rPr>
      <w:t>1</w:t>
    </w:r>
    <w:r>
      <w:rPr>
        <w:rFonts w:ascii="Times New Roman" w:hAnsi="Times New Roman" w:cs="Times New Roman"/>
      </w:rPr>
      <w:fldChar w:fldCharType="end"/>
    </w:r>
    <w:r>
      <w:rPr>
        <w:rFonts w:ascii="Times New Roman" w:hAnsi="宋体" w:cs="Times New Roman"/>
      </w:rPr>
      <w:t>页</w:t>
    </w:r>
    <w:r>
      <w:rPr>
        <w:rFonts w:ascii="Times New Roman" w:hAnsi="Times New Roman" w:cs="Times New Roman"/>
      </w:rPr>
      <w:t xml:space="preserve">  </w:t>
    </w:r>
    <w:r>
      <w:rPr>
        <w:rFonts w:ascii="Times New Roman" w:hAnsi="宋体" w:cs="Times New Roman"/>
      </w:rPr>
      <w:t>共</w:t>
    </w:r>
    <w:r>
      <w:rPr>
        <w:rFonts w:ascii="Times New Roman" w:hAnsi="Times New Roman" w:cs="Times New Roman"/>
      </w:rPr>
      <w:t>1</w:t>
    </w:r>
    <w:r>
      <w:rPr>
        <w:rFonts w:ascii="Times New Roman" w:hAnsi="宋体" w:cs="Times New Roman"/>
      </w:rPr>
      <w:t>页</w:t>
    </w:r>
  </w:p>
  <w:p>
    <w:pPr>
      <w:pStyle w:val="3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SOPs Link: </w:t>
    </w:r>
    <w:r>
      <w:rPr>
        <w:rFonts w:hint="eastAsia" w:ascii="Times New Roman" w:hAnsi="Times New Roman" w:cs="Times New Roman"/>
      </w:rPr>
      <w:t>WZPH</w:t>
    </w:r>
    <w:r>
      <w:rPr>
        <w:rFonts w:ascii="Times New Roman" w:hAnsi="Times New Roman" w:cs="Times New Roman"/>
      </w:rPr>
      <w:t>EC-C-0</w:t>
    </w:r>
    <w:r>
      <w:rPr>
        <w:rFonts w:hint="eastAsia" w:ascii="Times New Roman" w:hAnsi="Times New Roman" w:cs="Times New Roman"/>
      </w:rPr>
      <w:t>07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20" w:hanging="420" w:hangingChars="200"/>
    </w:pPr>
    <w:r>
      <w:rPr>
        <w:rFonts w:hint="eastAsia"/>
      </w:rPr>
      <w:t xml:space="preserve">WZPHEC-C-F12         </w:t>
    </w:r>
    <w:r>
      <w:t xml:space="preserve">                      </w:t>
    </w:r>
    <w:r>
      <w:rPr>
        <w:rFonts w:hint="eastAsia"/>
      </w:rPr>
      <w:t xml:space="preserve"> </w:t>
    </w:r>
    <w:r>
      <w:t xml:space="preserve">     </w:t>
    </w:r>
    <w:r>
      <w:rPr>
        <w:rFonts w:hint="eastAsia"/>
      </w:rPr>
      <w:t xml:space="preserve"> </w:t>
    </w:r>
    <w:r>
      <w:t xml:space="preserve">  </w:t>
    </w:r>
    <w:r>
      <w:rPr>
        <w:rFonts w:hint="eastAsia"/>
        <w:lang w:val="en-US" w:eastAsia="zh-CN"/>
      </w:rPr>
      <w:t xml:space="preserve">     </w:t>
    </w:r>
    <w:r>
      <w:t xml:space="preserve">            </w:t>
    </w:r>
    <w:r>
      <w:drawing>
        <wp:inline distT="0" distB="0" distL="0" distR="0">
          <wp:extent cx="476250" cy="476250"/>
          <wp:effectExtent l="0" t="0" r="0" b="0"/>
          <wp:docPr id="4" name="图片 1" descr="D:\D工作\药剂科\温人医2022logo（透）.png温人医2022logo（透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1" descr="D:\D工作\药剂科\温人医2022logo（透）.png温人医2022logo（透）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6250" cy="476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EC7"/>
    <w:rsid w:val="0000276B"/>
    <w:rsid w:val="00021AFE"/>
    <w:rsid w:val="000312F3"/>
    <w:rsid w:val="00041380"/>
    <w:rsid w:val="00061B9E"/>
    <w:rsid w:val="00061C99"/>
    <w:rsid w:val="000630C4"/>
    <w:rsid w:val="00074404"/>
    <w:rsid w:val="000D35E2"/>
    <w:rsid w:val="000E3444"/>
    <w:rsid w:val="00133AA7"/>
    <w:rsid w:val="00140A3D"/>
    <w:rsid w:val="0016160C"/>
    <w:rsid w:val="0019019F"/>
    <w:rsid w:val="001B0C8E"/>
    <w:rsid w:val="001C3EBF"/>
    <w:rsid w:val="00201971"/>
    <w:rsid w:val="00210BFC"/>
    <w:rsid w:val="002278AF"/>
    <w:rsid w:val="00246815"/>
    <w:rsid w:val="0027764A"/>
    <w:rsid w:val="002B6BA0"/>
    <w:rsid w:val="002E6571"/>
    <w:rsid w:val="003612E2"/>
    <w:rsid w:val="00386803"/>
    <w:rsid w:val="003869B7"/>
    <w:rsid w:val="00387D8D"/>
    <w:rsid w:val="003D4DCD"/>
    <w:rsid w:val="003E4F97"/>
    <w:rsid w:val="003F67E6"/>
    <w:rsid w:val="004511CE"/>
    <w:rsid w:val="00486DEF"/>
    <w:rsid w:val="00492D86"/>
    <w:rsid w:val="004A2B19"/>
    <w:rsid w:val="004A412B"/>
    <w:rsid w:val="004C58D5"/>
    <w:rsid w:val="004E1FDD"/>
    <w:rsid w:val="004F4A74"/>
    <w:rsid w:val="00523B30"/>
    <w:rsid w:val="00532327"/>
    <w:rsid w:val="00576E4C"/>
    <w:rsid w:val="005A7F38"/>
    <w:rsid w:val="005B41D7"/>
    <w:rsid w:val="005D2B40"/>
    <w:rsid w:val="005F3E01"/>
    <w:rsid w:val="00633CB5"/>
    <w:rsid w:val="00636203"/>
    <w:rsid w:val="00643A77"/>
    <w:rsid w:val="00650A3D"/>
    <w:rsid w:val="0065493C"/>
    <w:rsid w:val="006610B2"/>
    <w:rsid w:val="0067295B"/>
    <w:rsid w:val="006A2761"/>
    <w:rsid w:val="006A2EB7"/>
    <w:rsid w:val="00715EB1"/>
    <w:rsid w:val="00743C86"/>
    <w:rsid w:val="0074627B"/>
    <w:rsid w:val="007650C4"/>
    <w:rsid w:val="007926E9"/>
    <w:rsid w:val="007A08CA"/>
    <w:rsid w:val="007A65F1"/>
    <w:rsid w:val="007B5662"/>
    <w:rsid w:val="007C1645"/>
    <w:rsid w:val="007E4FC6"/>
    <w:rsid w:val="007E6A03"/>
    <w:rsid w:val="00824341"/>
    <w:rsid w:val="00831522"/>
    <w:rsid w:val="00833D0E"/>
    <w:rsid w:val="008448A1"/>
    <w:rsid w:val="00855EE4"/>
    <w:rsid w:val="008712EA"/>
    <w:rsid w:val="00881D49"/>
    <w:rsid w:val="00882F16"/>
    <w:rsid w:val="0088772F"/>
    <w:rsid w:val="008B21DD"/>
    <w:rsid w:val="008B433B"/>
    <w:rsid w:val="008B45A8"/>
    <w:rsid w:val="008D1F52"/>
    <w:rsid w:val="008E2811"/>
    <w:rsid w:val="008E33B6"/>
    <w:rsid w:val="009003B2"/>
    <w:rsid w:val="00905ADD"/>
    <w:rsid w:val="00915FF6"/>
    <w:rsid w:val="00917387"/>
    <w:rsid w:val="009343DE"/>
    <w:rsid w:val="00935A69"/>
    <w:rsid w:val="0096363E"/>
    <w:rsid w:val="00965998"/>
    <w:rsid w:val="009871DB"/>
    <w:rsid w:val="009A2BE7"/>
    <w:rsid w:val="009A6420"/>
    <w:rsid w:val="009E1735"/>
    <w:rsid w:val="00A102CA"/>
    <w:rsid w:val="00A30FBF"/>
    <w:rsid w:val="00A313CF"/>
    <w:rsid w:val="00A41E1F"/>
    <w:rsid w:val="00A562DC"/>
    <w:rsid w:val="00A6605C"/>
    <w:rsid w:val="00A849EF"/>
    <w:rsid w:val="00A86C67"/>
    <w:rsid w:val="00A87891"/>
    <w:rsid w:val="00AB72D2"/>
    <w:rsid w:val="00B31CA1"/>
    <w:rsid w:val="00B3241D"/>
    <w:rsid w:val="00B41C58"/>
    <w:rsid w:val="00B57CEC"/>
    <w:rsid w:val="00B8723B"/>
    <w:rsid w:val="00BA7360"/>
    <w:rsid w:val="00BA7550"/>
    <w:rsid w:val="00BB358B"/>
    <w:rsid w:val="00BB7D87"/>
    <w:rsid w:val="00BE1863"/>
    <w:rsid w:val="00BE431C"/>
    <w:rsid w:val="00BF0285"/>
    <w:rsid w:val="00C10B5B"/>
    <w:rsid w:val="00C356A3"/>
    <w:rsid w:val="00C85C15"/>
    <w:rsid w:val="00CB2E5A"/>
    <w:rsid w:val="00CB5612"/>
    <w:rsid w:val="00CE3402"/>
    <w:rsid w:val="00CF301E"/>
    <w:rsid w:val="00CF4E3E"/>
    <w:rsid w:val="00D01441"/>
    <w:rsid w:val="00D62374"/>
    <w:rsid w:val="00DA2C31"/>
    <w:rsid w:val="00DB5570"/>
    <w:rsid w:val="00DC6E0A"/>
    <w:rsid w:val="00DD7BCA"/>
    <w:rsid w:val="00DE712D"/>
    <w:rsid w:val="00DF2706"/>
    <w:rsid w:val="00DF7EC7"/>
    <w:rsid w:val="00E04C3B"/>
    <w:rsid w:val="00E16049"/>
    <w:rsid w:val="00E257B7"/>
    <w:rsid w:val="00E35A96"/>
    <w:rsid w:val="00E53690"/>
    <w:rsid w:val="00E70625"/>
    <w:rsid w:val="00E761D4"/>
    <w:rsid w:val="00EF26D1"/>
    <w:rsid w:val="00F1128A"/>
    <w:rsid w:val="00F25A64"/>
    <w:rsid w:val="00F26007"/>
    <w:rsid w:val="00F31756"/>
    <w:rsid w:val="00F407AA"/>
    <w:rsid w:val="00F615F9"/>
    <w:rsid w:val="00FC0890"/>
    <w:rsid w:val="00FC10C0"/>
    <w:rsid w:val="00FF1C40"/>
    <w:rsid w:val="00FF37F2"/>
    <w:rsid w:val="02B92370"/>
    <w:rsid w:val="05FA4CE4"/>
    <w:rsid w:val="061106A1"/>
    <w:rsid w:val="06B4079F"/>
    <w:rsid w:val="094727CF"/>
    <w:rsid w:val="11AE7903"/>
    <w:rsid w:val="152F1C82"/>
    <w:rsid w:val="15567D03"/>
    <w:rsid w:val="162A7185"/>
    <w:rsid w:val="19A03082"/>
    <w:rsid w:val="1AB56039"/>
    <w:rsid w:val="1D371D0E"/>
    <w:rsid w:val="24DB5770"/>
    <w:rsid w:val="28523B8B"/>
    <w:rsid w:val="2A2F47C4"/>
    <w:rsid w:val="2CA8237D"/>
    <w:rsid w:val="2DC3730D"/>
    <w:rsid w:val="2F472416"/>
    <w:rsid w:val="30791826"/>
    <w:rsid w:val="34BC048A"/>
    <w:rsid w:val="35A3291D"/>
    <w:rsid w:val="36B7696F"/>
    <w:rsid w:val="381320FF"/>
    <w:rsid w:val="3FFE0AED"/>
    <w:rsid w:val="419644AA"/>
    <w:rsid w:val="44F37023"/>
    <w:rsid w:val="492E1EF3"/>
    <w:rsid w:val="50DC4188"/>
    <w:rsid w:val="52493D9D"/>
    <w:rsid w:val="54D53FDE"/>
    <w:rsid w:val="54E67C27"/>
    <w:rsid w:val="5946056F"/>
    <w:rsid w:val="59DF486E"/>
    <w:rsid w:val="646C70F6"/>
    <w:rsid w:val="64B56FBD"/>
    <w:rsid w:val="64BC0005"/>
    <w:rsid w:val="65A83AD8"/>
    <w:rsid w:val="66E1630D"/>
    <w:rsid w:val="69990100"/>
    <w:rsid w:val="6B303FF7"/>
    <w:rsid w:val="6DD569B4"/>
    <w:rsid w:val="6E671F62"/>
    <w:rsid w:val="76D67ABF"/>
    <w:rsid w:val="7B7654C3"/>
    <w:rsid w:val="7F9107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styleId="9">
    <w:name w:val="FollowedHyperlink"/>
    <w:basedOn w:val="7"/>
    <w:unhideWhenUsed/>
    <w:qFormat/>
    <w:uiPriority w:val="99"/>
    <w:rPr>
      <w:color w:val="4169E1"/>
      <w:u w:val="single"/>
    </w:rPr>
  </w:style>
  <w:style w:type="character" w:styleId="10">
    <w:name w:val="Hyperlink"/>
    <w:basedOn w:val="7"/>
    <w:unhideWhenUsed/>
    <w:qFormat/>
    <w:uiPriority w:val="99"/>
    <w:rPr>
      <w:color w:val="4169E1"/>
      <w:u w:val="single"/>
    </w:rPr>
  </w:style>
  <w:style w:type="character" w:customStyle="1" w:styleId="11">
    <w:name w:val="页眉 Char"/>
    <w:basedOn w:val="7"/>
    <w:link w:val="4"/>
    <w:qFormat/>
    <w:uiPriority w:val="0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character" w:customStyle="1" w:styleId="14">
    <w:name w:val="eform_unit_caption"/>
    <w:basedOn w:val="7"/>
    <w:qFormat/>
    <w:uiPriority w:val="0"/>
    <w:rPr>
      <w:i/>
    </w:rPr>
  </w:style>
  <w:style w:type="character" w:customStyle="1" w:styleId="15">
    <w:name w:val="eform_choice_caption"/>
    <w:basedOn w:val="7"/>
    <w:qFormat/>
    <w:uiPriority w:val="0"/>
    <w:rPr>
      <w:sz w:val="20"/>
      <w:szCs w:val="20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7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</Words>
  <Characters>174</Characters>
  <Lines>1</Lines>
  <Paragraphs>1</Paragraphs>
  <TotalTime>13</TotalTime>
  <ScaleCrop>false</ScaleCrop>
  <LinksUpToDate>false</LinksUpToDate>
  <CharactersWithSpaces>203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2017-07-31T08:51:00Z</dcterms:created>
  <dc:creator>高燏洁</dc:creator>
  <cp:lastModifiedBy>reazen</cp:lastModifiedBy>
  <dcterms:modified xsi:type="dcterms:W3CDTF">2022-03-24T12:45:44Z</dcterms:modified>
  <cp:revision>273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84E98810F30847DE977EAE3B6EDC1D42</vt:lpwstr>
  </property>
</Properties>
</file>